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4E" w:rsidRPr="003B651C" w:rsidRDefault="00C8464B" w:rsidP="00215CF7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 </w:t>
      </w:r>
      <w:r w:rsidR="003B651C">
        <w:rPr>
          <w:b/>
          <w:bCs/>
          <w:i/>
          <w:lang w:val="bg-BG"/>
        </w:rPr>
        <w:t>8</w:t>
      </w:r>
    </w:p>
    <w:p w:rsidR="00463C41" w:rsidRPr="00215CF7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B45F5B">
        <w:rPr>
          <w:rFonts w:ascii="Times New Roman" w:hAnsi="Times New Roman"/>
          <w:sz w:val="24"/>
          <w:szCs w:val="24"/>
        </w:rPr>
        <w:t>приемане клаузите на проекта на договор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B103D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164FAD" w:rsidRDefault="00215CF7" w:rsidP="00164F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F10C64">
              <w:rPr>
                <w:rFonts w:eastAsia="SimSun"/>
                <w:bCs/>
                <w:kern w:val="2"/>
                <w:lang w:eastAsia="hi-IN" w:bidi="hi-IN"/>
              </w:rPr>
              <w:t>“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Изграждане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на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отводнителна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система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в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помещение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за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съхранение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на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архивни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документи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в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сградата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на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РЗОК-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Пловдив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,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находяща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се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в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гр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.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Пловдив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, 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ул</w:t>
            </w:r>
            <w:proofErr w:type="spellEnd"/>
            <w:r w:rsidR="00F10C64">
              <w:rPr>
                <w:rFonts w:eastAsia="SimSun"/>
                <w:bCs/>
                <w:kern w:val="2"/>
                <w:lang w:eastAsia="hi-IN" w:bidi="hi-IN"/>
              </w:rPr>
              <w:t>. „</w:t>
            </w:r>
            <w:proofErr w:type="spellStart"/>
            <w:r w:rsidR="00F10C64">
              <w:rPr>
                <w:rFonts w:eastAsia="SimSun"/>
                <w:bCs/>
                <w:kern w:val="2"/>
                <w:lang w:eastAsia="hi-IN" w:bidi="hi-IN"/>
              </w:rPr>
              <w:t>Хр.Чернопеев</w:t>
            </w:r>
            <w:proofErr w:type="spellEnd"/>
            <w:proofErr w:type="gramStart"/>
            <w:r w:rsidR="00F10C64">
              <w:rPr>
                <w:rFonts w:eastAsia="SimSun"/>
                <w:bCs/>
                <w:kern w:val="2"/>
                <w:lang w:eastAsia="hi-IN" w:bidi="hi-IN"/>
              </w:rPr>
              <w:t>“ №</w:t>
            </w:r>
            <w:proofErr w:type="gramEnd"/>
            <w:r w:rsidR="00F10C64">
              <w:rPr>
                <w:rFonts w:eastAsia="SimSun"/>
                <w:bCs/>
                <w:kern w:val="2"/>
                <w:lang w:eastAsia="hi-IN" w:bidi="hi-IN"/>
              </w:rPr>
              <w:t xml:space="preserve"> 14.“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bookmarkStart w:id="0" w:name="_GoBack"/>
            <w:bookmarkEnd w:id="0"/>
          </w:p>
        </w:tc>
      </w:tr>
      <w:tr w:rsidR="00B45F5B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B45F5B" w:rsidRDefault="00B45F5B" w:rsidP="006B6714">
            <w:pPr>
              <w:numPr>
                <w:ilvl w:val="0"/>
                <w:numId w:val="2"/>
              </w:numPr>
              <w:tabs>
                <w:tab w:val="clear" w:pos="380"/>
                <w:tab w:val="num" w:pos="0"/>
                <w:tab w:val="left" w:pos="993"/>
              </w:tabs>
              <w:overflowPunct w:val="0"/>
              <w:spacing w:after="0" w:line="240" w:lineRule="auto"/>
              <w:ind w:left="67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Запознат съм напълно </w:t>
            </w:r>
            <w:r w:rsidR="000436B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всички условия, обстоятелства</w:t>
            </w: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изходни данни, необходими за изпълнение на обществената поръчка с предмет: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“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Изграждане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на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отводнителна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система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в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помещение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за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съхранение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на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архивни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документи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в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сградата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на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РЗОК-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Пловдив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находяща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се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в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гр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.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Пловдив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ул</w:t>
            </w:r>
            <w:proofErr w:type="spell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. „</w:t>
            </w:r>
            <w:proofErr w:type="spell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Хр.Чернопеев</w:t>
            </w:r>
            <w:proofErr w:type="spellEnd"/>
            <w:proofErr w:type="gramStart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“ №</w:t>
            </w:r>
            <w:proofErr w:type="gramEnd"/>
            <w:r w:rsidR="00F10C64" w:rsidRPr="00F10C64"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14.“</w:t>
            </w:r>
          </w:p>
        </w:tc>
      </w:tr>
      <w:tr w:rsidR="00B45F5B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215CF7" w:rsidRDefault="00B45F5B" w:rsidP="00B45F5B">
            <w:pPr>
              <w:numPr>
                <w:ilvl w:val="0"/>
                <w:numId w:val="2"/>
              </w:numPr>
              <w:tabs>
                <w:tab w:val="clear" w:pos="380"/>
                <w:tab w:val="num" w:pos="-5670"/>
                <w:tab w:val="left" w:pos="993"/>
              </w:tabs>
              <w:overflowPunct w:val="0"/>
              <w:spacing w:after="0" w:line="240" w:lineRule="auto"/>
              <w:ind w:left="0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Приемам условията на проекта на договора към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техническите изисквания и указания за офериране</w:t>
            </w: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</w:tr>
      <w:tr w:rsidR="00B45F5B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215CF7" w:rsidRDefault="00B45F5B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45F5B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Pr="00215CF7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sectPr w:rsidR="00463C4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0D"/>
    <w:rsid w:val="000436B9"/>
    <w:rsid w:val="001230D2"/>
    <w:rsid w:val="00164FAD"/>
    <w:rsid w:val="00215CF7"/>
    <w:rsid w:val="00223751"/>
    <w:rsid w:val="0028274A"/>
    <w:rsid w:val="00353440"/>
    <w:rsid w:val="00377A75"/>
    <w:rsid w:val="003B103D"/>
    <w:rsid w:val="003B651C"/>
    <w:rsid w:val="00400B3A"/>
    <w:rsid w:val="00424054"/>
    <w:rsid w:val="00440A8F"/>
    <w:rsid w:val="00451F1D"/>
    <w:rsid w:val="00463C41"/>
    <w:rsid w:val="00466304"/>
    <w:rsid w:val="00603351"/>
    <w:rsid w:val="00634247"/>
    <w:rsid w:val="006648C1"/>
    <w:rsid w:val="006B6714"/>
    <w:rsid w:val="007615E4"/>
    <w:rsid w:val="0084124E"/>
    <w:rsid w:val="00966AC3"/>
    <w:rsid w:val="00A128A4"/>
    <w:rsid w:val="00A674DD"/>
    <w:rsid w:val="00B45F5B"/>
    <w:rsid w:val="00B50E30"/>
    <w:rsid w:val="00B656A5"/>
    <w:rsid w:val="00C8464B"/>
    <w:rsid w:val="00CD590D"/>
    <w:rsid w:val="00D635E9"/>
    <w:rsid w:val="00DC5A77"/>
    <w:rsid w:val="00E51E5C"/>
    <w:rsid w:val="00F10C64"/>
    <w:rsid w:val="00F3339C"/>
    <w:rsid w:val="00F40917"/>
    <w:rsid w:val="00F543EB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Венета Цветкова Хронева</cp:lastModifiedBy>
  <cp:revision>3</cp:revision>
  <dcterms:created xsi:type="dcterms:W3CDTF">2016-07-13T11:39:00Z</dcterms:created>
  <dcterms:modified xsi:type="dcterms:W3CDTF">2016-07-14T10:09:00Z</dcterms:modified>
</cp:coreProperties>
</file>